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asciiTheme="majorHAnsi" w:hAnsiTheme="majorHAnsi" w:eastAsiaTheme="majorEastAsia" w:cstheme="majorBidi"/>
          <w:caps/>
          <w:kern w:val="2"/>
          <w:sz w:val="21"/>
        </w:rPr>
        <w:id w:val="1799182608"/>
        <w:docPartObj>
          <w:docPartGallery w:val="autotext"/>
        </w:docPartObj>
      </w:sdtPr>
      <w:sdtEndPr>
        <w:rPr>
          <w:rFonts w:asciiTheme="minorHAnsi" w:hAnsiTheme="minorHAnsi" w:eastAsiaTheme="minorEastAsia" w:cstheme="minorBidi"/>
          <w:caps w:val="0"/>
          <w:kern w:val="2"/>
          <w:sz w:val="84"/>
          <w:szCs w:val="84"/>
        </w:rPr>
      </w:sdtEndPr>
      <w:sdtContent>
        <w:tbl>
          <w:tblPr>
            <w:tblStyle w:val="7"/>
            <w:tblW w:w="5000" w:type="pct"/>
            <w:jc w:val="center"/>
            <w:tblLayout w:type="autofit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9854"/>
          </w:tblGrid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2880" w:hRule="atLeast"/>
              <w:jc w:val="center"/>
            </w:trPr>
            <w:sdt>
              <w:sdtPr>
                <w:rPr>
                  <w:rFonts w:asciiTheme="majorHAnsi" w:hAnsiTheme="majorHAnsi" w:eastAsiaTheme="majorEastAsia" w:cstheme="majorBidi"/>
                  <w:caps/>
                  <w:kern w:val="2"/>
                  <w:sz w:val="21"/>
                </w:rPr>
                <w:alias w:val="公司"/>
                <w:id w:val="15524243"/>
                <w:placeholder>
                  <w:docPart w:val="2AF3CD731A37450EBB7E6B10524BB0AC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Theme="majorHAnsi" w:hAnsiTheme="majorHAnsi" w:eastAsiaTheme="majorEastAsia" w:cstheme="majorBidi"/>
                  <w:caps/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>
                    <w:pPr>
                      <w:pStyle w:val="14"/>
                      <w:tabs>
                        <w:tab w:val="left" w:pos="4590"/>
                        <w:tab w:val="center" w:pos="4819"/>
                      </w:tabs>
                      <w:rPr>
                        <w:rFonts w:asciiTheme="majorHAnsi" w:hAnsiTheme="majorHAnsi" w:eastAsiaTheme="majorEastAsia" w:cstheme="majorBidi"/>
                        <w:caps/>
                      </w:rPr>
                    </w:pP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ab/>
                    </w: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ab/>
                    </w: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>WIN</w:t>
                    </w:r>
                  </w:p>
                </w:tc>
              </w:sdtContent>
            </w:sdt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440" w:hRule="atLeast"/>
              <w:jc w:val="center"/>
            </w:trPr>
            <w:tc>
              <w:tcPr>
                <w:tcW w:w="5000" w:type="pct"/>
                <w:tcBorders>
                  <w:bottom w:val="single" w:color="5B9BD5" w:themeColor="accent1" w:sz="4" w:space="0"/>
                </w:tcBorders>
                <w:vAlign w:val="center"/>
              </w:tcPr>
              <w:p>
                <w:pPr>
                  <w:pStyle w:val="14"/>
                  <w:jc w:val="center"/>
                  <w:rPr>
                    <w:rFonts w:hint="default" w:asciiTheme="majorHAnsi" w:hAnsiTheme="majorHAnsi" w:eastAsiaTheme="majorEastAsia" w:cstheme="majorBidi"/>
                    <w:sz w:val="80"/>
                    <w:szCs w:val="80"/>
                    <w:lang w:val="en-US" w:eastAsia="zh-CN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</w:rPr>
                  <w:t>项目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  <w:lang w:val="en-US" w:eastAsia="zh-CN"/>
                  </w:rPr>
                  <w:t>五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</w:rPr>
                  <w:t xml:space="preserve"> 任务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  <w:lang w:val="en-US" w:eastAsia="zh-CN"/>
                  </w:rPr>
                  <w:t xml:space="preserve">三 </w:t>
                </w: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720" w:hRule="atLeast"/>
              <w:jc w:val="center"/>
            </w:trPr>
            <w:tc>
              <w:tcPr>
                <w:tcW w:w="5000" w:type="pct"/>
                <w:tcBorders>
                  <w:top w:val="single" w:color="5B9BD5" w:themeColor="accent1" w:sz="4" w:space="0"/>
                </w:tcBorders>
                <w:vAlign w:val="center"/>
              </w:tcPr>
              <w:p>
                <w:pPr>
                  <w:pStyle w:val="14"/>
                  <w:jc w:val="center"/>
                  <w:rPr>
                    <w:rFonts w:hint="default" w:asciiTheme="majorHAnsi" w:hAnsiTheme="majorHAnsi" w:eastAsiaTheme="majorEastAsia" w:cstheme="majorBidi"/>
                    <w:sz w:val="44"/>
                    <w:szCs w:val="44"/>
                    <w:lang w:val="en-US" w:eastAsia="zh-CN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b/>
                    <w:bCs/>
                    <w:color w:val="FF0000"/>
                    <w:sz w:val="80"/>
                    <w:szCs w:val="80"/>
                    <w:lang w:val="en-US" w:eastAsia="zh-CN"/>
                  </w:rPr>
                  <w:t>合理使用手机</w:t>
                </w: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jc w:val="center"/>
                  <w:rPr>
                    <w:b/>
                    <w:sz w:val="52"/>
                    <w:szCs w:val="52"/>
                  </w:rPr>
                </w:pP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rPr>
                    <w:b/>
                    <w:bCs/>
                  </w:rPr>
                </w:pP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jc w:val="center"/>
                  <w:rPr>
                    <w:b/>
                    <w:bCs/>
                  </w:rPr>
                </w:pPr>
              </w:p>
            </w:tc>
          </w:tr>
        </w:tbl>
        <w:p/>
        <w:p/>
        <w:p/>
        <w:p>
          <w:pPr>
            <w:widowControl/>
            <w:jc w:val="left"/>
            <w:rPr>
              <w:sz w:val="84"/>
              <w:szCs w:val="84"/>
            </w:rPr>
          </w:pPr>
          <w:r>
            <w:rPr>
              <w:sz w:val="84"/>
              <w:szCs w:val="84"/>
            </w:rPr>
            <w:br w:type="page"/>
          </w:r>
        </w:p>
      </w:sdtContent>
    </w:sdt>
    <w:p>
      <w:pPr>
        <w:tabs>
          <w:tab w:val="left" w:pos="1780"/>
        </w:tabs>
        <w:jc w:val="right"/>
        <w:rPr>
          <w:sz w:val="44"/>
          <w:szCs w:val="44"/>
        </w:rPr>
      </w:pPr>
      <w:r>
        <w:rPr>
          <w:rFonts w:hint="eastAsia"/>
          <w:sz w:val="84"/>
          <w:szCs w:val="84"/>
        </w:rPr>
        <w:t xml:space="preserve">          </w:t>
      </w:r>
      <w:r>
        <w:rPr>
          <w:sz w:val="84"/>
          <w:szCs w:val="84"/>
        </w:rPr>
        <w:t xml:space="preserve">       </w:t>
      </w:r>
    </w:p>
    <w:tbl>
      <w:tblPr>
        <w:tblStyle w:val="8"/>
        <w:tblW w:w="9771" w:type="dxa"/>
        <w:jc w:val="center"/>
        <w:tblBorders>
          <w:top w:val="single" w:color="2E75B5" w:themeColor="accent1" w:themeShade="BF" w:sz="8" w:space="0"/>
          <w:left w:val="single" w:color="2E75B5" w:themeColor="accent1" w:themeShade="BF" w:sz="8" w:space="0"/>
          <w:bottom w:val="single" w:color="2E75B5" w:themeColor="accent1" w:themeShade="BF" w:sz="8" w:space="0"/>
          <w:right w:val="single" w:color="2E75B5" w:themeColor="accent1" w:themeShade="BF" w:sz="8" w:space="0"/>
          <w:insideH w:val="single" w:color="2E75B5" w:themeColor="accent1" w:themeShade="BF" w:sz="8" w:space="0"/>
          <w:insideV w:val="single" w:color="2E75B5" w:themeColor="accent1" w:themeShade="BF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1303"/>
        <w:gridCol w:w="178"/>
        <w:gridCol w:w="4646"/>
        <w:gridCol w:w="2451"/>
      </w:tblGrid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8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背景</w:t>
            </w:r>
          </w:p>
        </w:tc>
        <w:tc>
          <w:tcPr>
            <w:tcW w:w="8578" w:type="dxa"/>
            <w:gridSpan w:val="4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网络社会，智能手机已成为人们日常生活的必需品。手机使用已不仅仅是一种生活习惯，而且逐渐成为一种社会化的行为。在此环境中成长的青少年，受手机的影响自然很大。有调查显示，2018年，中国中小学生个人手机拥有率接近七成，超过一些发达国家。此外，随着中小学生广泛使用个人手机，给中小学教学和教育管理也带来了诸多难题和新挑战。为此，202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1年1月15日教育部办公厅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专门印发了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关于加强中小学生手机管理工作的通知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要求中小学生原则上不得将个人手机带入校园，正确引导学生手机使用行为。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因此，科学合理地管理和引导学生使用手机，显得尤为重要。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default" w:asciiTheme="minorEastAsia" w:hAnsiTheme="minorEastAsia" w:eastAsia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班情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分析</w:t>
            </w:r>
          </w:p>
        </w:tc>
        <w:tc>
          <w:tcPr>
            <w:tcW w:w="8578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目标</w:t>
            </w: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认知目标</w:t>
            </w:r>
          </w:p>
        </w:tc>
        <w:tc>
          <w:tcPr>
            <w:tcW w:w="7097" w:type="dxa"/>
            <w:gridSpan w:val="2"/>
            <w:vAlign w:val="center"/>
          </w:tcPr>
          <w:p>
            <w:pPr>
              <w:spacing w:line="360" w:lineRule="auto"/>
              <w:rPr>
                <w:rFonts w:hint="default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了解中职生使用手机的现状以及危害；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2.</w:t>
            </w:r>
            <w:r>
              <w:rPr>
                <w:rFonts w:hint="default" w:asciiTheme="minorEastAsia" w:hAnsiTheme="minorEastAsia" w:eastAsia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掌握中职生使用手机的利与弊；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情感目标</w:t>
            </w:r>
          </w:p>
        </w:tc>
        <w:tc>
          <w:tcPr>
            <w:tcW w:w="7097" w:type="dxa"/>
            <w:gridSpan w:val="2"/>
          </w:tcPr>
          <w:p>
            <w:pPr>
              <w:spacing w:line="360" w:lineRule="auto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通过辩析中职生使用手机的利与弊，反思自我，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zh-CN"/>
              </w:rPr>
              <w:t>增强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合理使用手机的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zh-CN"/>
              </w:rPr>
              <w:t>自觉性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行为目标</w:t>
            </w:r>
          </w:p>
        </w:tc>
        <w:tc>
          <w:tcPr>
            <w:tcW w:w="7097" w:type="dxa"/>
            <w:gridSpan w:val="2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right="0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在日常学习生活中</w:t>
            </w:r>
            <w:r>
              <w:rPr>
                <w:rFonts w:hint="default" w:asciiTheme="minorEastAsia" w:hAnsiTheme="minorEastAsia" w:eastAsiaTheme="minorEastAsia" w:cstheme="minorEastAsia"/>
                <w:spacing w:val="0"/>
                <w:w w:val="100"/>
                <w:kern w:val="2"/>
                <w:position w:val="0"/>
                <w:sz w:val="24"/>
                <w:szCs w:val="24"/>
                <w:shd w:val="clear" w:color="auto" w:fill="auto"/>
                <w:lang w:val="en-US" w:eastAsia="zh-CN" w:bidi="ar-SA"/>
              </w:rPr>
              <w:t>践行合理使用手机的方法；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 计 思 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5" w:hRule="atLeast"/>
          <w:jc w:val="center"/>
        </w:trPr>
        <w:tc>
          <w:tcPr>
            <w:tcW w:w="9771" w:type="dxa"/>
            <w:gridSpan w:val="5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2926080</wp:posOffset>
                      </wp:positionH>
                      <wp:positionV relativeFrom="paragraph">
                        <wp:posOffset>1088390</wp:posOffset>
                      </wp:positionV>
                      <wp:extent cx="1606550" cy="316865"/>
                      <wp:effectExtent l="0" t="0" r="0" b="0"/>
                      <wp:wrapNone/>
                      <wp:docPr id="19" name="文本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0655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（合理使用手机的制度）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30.4pt;margin-top:85.7pt;height:24.95pt;width:126.5pt;z-index:251667456;mso-width-relative:page;mso-height-relative:page;" filled="f" stroked="f" coordsize="21600,21600" o:gfxdata="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Rgf8odsAAAALAQAADwAAAAAAAAABACAAAAAiAAAAZHJz&#10;L2Rvd25yZXYueG1sUEsBAhQAFAAAAAgAh07iQOdamA46AgAAaAQAAA4AAAAAAAAAAQAgAAAAKgEA&#10;AGRycy9lMm9Eb2MueG1sUEsFBgAAAAAGAAYAWQEAANY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（合理使用手机的制度）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4399280</wp:posOffset>
                      </wp:positionH>
                      <wp:positionV relativeFrom="paragraph">
                        <wp:posOffset>1139190</wp:posOffset>
                      </wp:positionV>
                      <wp:extent cx="1630680" cy="31686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（合理使用手机的方法）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46.4pt;margin-top:89.7pt;height:24.95pt;width:128.4pt;z-index:251668480;mso-width-relative:page;mso-height-relative:page;" filled="f" stroked="f" coordsize="21600,21600" o:gfxdata="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NaiTvcAAAACwEAAA8AAAAAAAAAAQAgAAAAIgAAAGRy&#10;cy9kb3ducmV2LnhtbFBLAQIUABQAAAAIAIdO4kDwHB63OgIAAGYEAAAOAAAAAAAAAAEAIAAAACsB&#10;AABkcnMvZTJvRG9jLnhtbFBLBQYAAAAABgAGAFkBAADX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（合理使用手机的方法）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1490980</wp:posOffset>
                      </wp:positionH>
                      <wp:positionV relativeFrom="paragraph">
                        <wp:posOffset>1075690</wp:posOffset>
                      </wp:positionV>
                      <wp:extent cx="1396365" cy="443230"/>
                      <wp:effectExtent l="0" t="0" r="0" b="0"/>
                      <wp:wrapNone/>
                      <wp:docPr id="17" name="文本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6365" cy="4432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（手机的利与弊）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17.4pt;margin-top:84.7pt;height:34.9pt;width:109.95pt;z-index:251666432;mso-width-relative:page;mso-height-relative:page;" filled="f" stroked="f" coordsize="21600,21600" o:gfxdata="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9SKby2wAAAAsBAAAPAAAAAAAAAAEAIAAAACIAAABk&#10;cnMvZG93bnJldi54bWxQSwECFAAUAAAACACHTuJAowdKDDwCAABo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（手机的利与弊）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1088390</wp:posOffset>
                      </wp:positionV>
                      <wp:extent cx="812800" cy="316865"/>
                      <wp:effectExtent l="0" t="0" r="0" b="0"/>
                      <wp:wrapNone/>
                      <wp:docPr id="23" name="文本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065655" y="8247380"/>
                                <a:ext cx="81280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（案例）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7.9pt;margin-top:85.7pt;height:24.95pt;width:64pt;z-index:251664384;mso-width-relative:page;mso-height-relative:page;" filled="f" stroked="f" coordsize="21600,21600" o:gfxdata="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CDd7N9oAAAAKAQAADwAAAAAA&#10;AAABACAAAAAiAAAAZHJzL2Rvd25yZXYueG1sUEsBAhQAFAAAAAgAh07iQA97mEVKAgAAdAQAAA4A&#10;AAAAAAAAAQAgAAAAKQEAAGRycy9lMm9Eb2MueG1sUEsFBgAAAAAGAAYAWQEAAOU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（案例）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3253105</wp:posOffset>
                      </wp:positionH>
                      <wp:positionV relativeFrom="paragraph">
                        <wp:posOffset>744855</wp:posOffset>
                      </wp:positionV>
                      <wp:extent cx="913765" cy="444500"/>
                      <wp:effectExtent l="0" t="0" r="0" b="0"/>
                      <wp:wrapNone/>
                      <wp:docPr id="18" name="文本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44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鉴一鉴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56.15pt;margin-top:58.65pt;height:35pt;width:71.95pt;z-index:251669504;mso-width-relative:page;mso-height-relative:page;" filled="f" stroked="f" coordsize="21600,21600" o:gfxdata="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omnG92gAAAAsBAAAPAAAAAAAAAAEAIAAAACIAAABk&#10;cnMvZG93bnJldi54bWxQSwECFAAUAAAACACHTuJAj0gfLD0CAABnBAAADgAAAAAAAAABACAAAAAp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鉴一鉴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4815205</wp:posOffset>
                      </wp:positionH>
                      <wp:positionV relativeFrom="paragraph">
                        <wp:posOffset>782955</wp:posOffset>
                      </wp:positionV>
                      <wp:extent cx="913765" cy="438150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8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做一做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9.15pt;margin-top:61.65pt;height:34.5pt;width:71.95pt;z-index:251670528;mso-width-relative:page;mso-height-relative:page;" filled="f" stroked="f" coordsize="21600,21600" o:gfxdata="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oU9FY2wAAAAsBAAAPAAAAAAAAAAEAIAAAACIAAABk&#10;cnMvZG93bnJldi54bWxQSwECFAAUAAAACACHTuJALDtY0zwCAABl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做一做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4382770</wp:posOffset>
                      </wp:positionH>
                      <wp:positionV relativeFrom="paragraph">
                        <wp:posOffset>782955</wp:posOffset>
                      </wp:positionV>
                      <wp:extent cx="1682750" cy="660400"/>
                      <wp:effectExtent l="12700" t="12700" r="19050" b="12700"/>
                      <wp:wrapNone/>
                      <wp:docPr id="12" name="燕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345.1pt;margin-top:61.65pt;height:52pt;width:132.5pt;z-index:251660288;v-text-anchor:middle;mso-width-relative:page;mso-height-relative:page;" fillcolor="#5B9BD5 [3204]" filled="t" stroked="t" coordsize="21600,21600" o:gfxdata="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c0nmPdoAAAALAQAADwAAAAAAAAAB&#10;ACAAAAAiAAAAZHJzL2Rvd25yZXYueG1sUEsBAhQAFAAAAAgAh07iQPp6fCKAAgAABgUAAA4AAAAA&#10;AAAAAQAgAAAAKQEAAGRycy9lMm9Eb2MueG1sUEsFBgAAAAAGAAYAWQEAABsGAAAAAA==&#10;" adj="17362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757555</wp:posOffset>
                      </wp:positionV>
                      <wp:extent cx="913765" cy="425450"/>
                      <wp:effectExtent l="0" t="0" r="0" b="0"/>
                      <wp:wrapNone/>
                      <wp:docPr id="24" name="文本框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795780" y="7478395"/>
                                <a:ext cx="913765" cy="425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导入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.65pt;margin-top:59.65pt;height:33.5pt;width:71.95pt;z-index:251663360;mso-width-relative:page;mso-height-relative:page;" filled="f" stroked="f" coordsize="21600,21600" o:gfxdata="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kvVC0dsAAAAKAQAADwAAAAAA&#10;AAABACAAAAAiAAAAZHJzL2Rvd25yZXYueG1sUEsBAhQAFAAAAAgAh07iQJ2IJqVJAgAAcwQAAA4A&#10;AAAAAAAAAQAgAAAAKgEAAGRycy9lMm9Eb2MueG1sUEsFBgAAAAAGAAYAWQEAAOU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导入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2808605</wp:posOffset>
                      </wp:positionH>
                      <wp:positionV relativeFrom="paragraph">
                        <wp:posOffset>782955</wp:posOffset>
                      </wp:positionV>
                      <wp:extent cx="1732280" cy="660400"/>
                      <wp:effectExtent l="12700" t="12700" r="20320" b="12700"/>
                      <wp:wrapNone/>
                      <wp:docPr id="20" name="燕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228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221.15pt;margin-top:61.65pt;height:52pt;width:136.4pt;z-index:251661312;v-text-anchor:middle;mso-width-relative:page;mso-height-relative:page;" fillcolor="#5B9BD5 [3204]" filled="t" stroked="t" coordsize="21600,21600" o:gfxdata="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oJ7fh9kAAAALAQAADwAAAAAAAAABACAA&#10;AAAiAAAAZHJzL2Rvd25yZXYueG1sUEsBAhQAFAAAAAgAh07iQKWBuAB+AgAABgUAAA4AAAAAAAAA&#10;AQAgAAAAKAEAAGRycy9lMm9Eb2MueG1sUEsFBgAAAAAGAAYAWQEAABgGAAAAAA==&#10;" adj="17483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1729105</wp:posOffset>
                      </wp:positionH>
                      <wp:positionV relativeFrom="paragraph">
                        <wp:posOffset>738505</wp:posOffset>
                      </wp:positionV>
                      <wp:extent cx="913765" cy="431800"/>
                      <wp:effectExtent l="0" t="0" r="0" b="0"/>
                      <wp:wrapNone/>
                      <wp:docPr id="21" name="文本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1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辩一辩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36.15pt;margin-top:58.15pt;height:34pt;width:71.95pt;z-index:251665408;mso-width-relative:page;mso-height-relative:page;" filled="f" stroked="f" coordsize="21600,21600" o:gfxdata="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Hc0uTbAAAACwEAAA8AAAAAAAAAAQAgAAAAIgAA&#10;AGRycy9kb3ducmV2LnhtbFBLAQIUABQAAAAIAIdO4kAP9f7+PgIAAGcEAAAOAAAAAAAAAAEAIAAA&#10;ACoBAABkcnMvZTJvRG9jLnhtbFBLBQYAAAAABgAGAFkBAADa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辩一辩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1379855</wp:posOffset>
                      </wp:positionH>
                      <wp:positionV relativeFrom="paragraph">
                        <wp:posOffset>782955</wp:posOffset>
                      </wp:positionV>
                      <wp:extent cx="1492250" cy="660400"/>
                      <wp:effectExtent l="12700" t="12700" r="19050" b="12700"/>
                      <wp:wrapNone/>
                      <wp:docPr id="22" name="燕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108.65pt;margin-top:61.65pt;height:52pt;width:117.5pt;z-index:251662336;v-text-anchor:middle;mso-width-relative:page;mso-height-relative:page;" fillcolor="#5B9BD5 [3204]" filled="t" stroked="t" coordsize="21600,21600" o:gfxdata="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A7hwYPZAAAACwEAAA8AAAAAAAAAAQAg&#10;AAAAIgAAAGRycy9kb3ducmV2LnhtbFBLAQIUABQAAAAIAIdO4kAd+7XzfwIAAAYFAAAOAAAAAAAA&#10;AAEAIAAAACgBAABkcnMvZTJvRG9jLnhtbFBLBQYAAAAABgAGAFkBAAAZBgAAAAA=&#10;" adj="16821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808355</wp:posOffset>
                      </wp:positionV>
                      <wp:extent cx="1358900" cy="660400"/>
                      <wp:effectExtent l="12700" t="12700" r="12700" b="12700"/>
                      <wp:wrapNone/>
                      <wp:docPr id="25" name="燕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52880" y="7237095"/>
                                <a:ext cx="135890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5.15pt;margin-top:63.65pt;height:52pt;width:107pt;z-index:251659264;v-text-anchor:middle;mso-width-relative:page;mso-height-relative:page;" fillcolor="#5B9BD5 [3204]" filled="t" stroked="t" coordsize="21600,21600" o:gfxdata="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J/CRf1wAAAAoBAAAP&#10;AAAAAAAAAAEAIAAAACIAAABkcnMvZG93bnJldi54bWxQSwECFAAUAAAACACHTuJAe3FXyIsCAAAS&#10;BQAADgAAAAAAAAABACAAAAAmAQAAZHJzL2Uyb0RvYy54bWxQSwUGAAAAAAYABgBZAQAAIwYAAAAA&#10;" adj="16352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spacing w:line="360" w:lineRule="auto"/>
              <w:jc w:val="center"/>
              <w:rPr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活 动 准 备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班主任</w:t>
            </w:r>
          </w:p>
        </w:tc>
        <w:tc>
          <w:tcPr>
            <w:tcW w:w="8578" w:type="dxa"/>
            <w:gridSpan w:val="4"/>
          </w:tcPr>
          <w:p>
            <w:pPr>
              <w:spacing w:line="360" w:lineRule="auto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1.制作 PPT及辩论赛相关的道具等；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2.学生分组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选</w:t>
            </w:r>
            <w:r>
              <w:rPr>
                <w:rFonts w:hint="eastAsia"/>
                <w:sz w:val="24"/>
                <w:szCs w:val="24"/>
                <w:lang w:eastAsia="zh-CN"/>
              </w:rPr>
              <w:t>定主持人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3.挑选8名同学组织辩论赛，并协助完成辩论材料。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sz w:val="24"/>
                <w:szCs w:val="24"/>
              </w:rPr>
              <w:t>.班主任总结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 生</w:t>
            </w:r>
          </w:p>
        </w:tc>
        <w:tc>
          <w:tcPr>
            <w:tcW w:w="8578" w:type="dxa"/>
            <w:gridSpan w:val="4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一组同学负责手机同学日常不合理使用手机的照片；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2.二组同学搜集一些国内外关于校园使用手机的相关事件；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3.三组同学搜集一些不合理使用手机的视频资料；</w:t>
            </w:r>
          </w:p>
          <w:p>
            <w:pPr>
              <w:spacing w:line="360" w:lineRule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4.四组同学调研并撰写手合理使用手机的方法和经验。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实 施 过 程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6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环节</w:t>
            </w:r>
          </w:p>
        </w:tc>
        <w:tc>
          <w:tcPr>
            <w:tcW w:w="4824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内容</w:t>
            </w:r>
          </w:p>
        </w:tc>
        <w:tc>
          <w:tcPr>
            <w:tcW w:w="2451" w:type="dxa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设计思路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  <w:jc w:val="center"/>
        </w:trPr>
        <w:tc>
          <w:tcPr>
            <w:tcW w:w="2496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课前小组准备</w:t>
            </w:r>
          </w:p>
        </w:tc>
        <w:tc>
          <w:tcPr>
            <w:tcW w:w="4824" w:type="dxa"/>
            <w:gridSpan w:val="2"/>
            <w:shd w:val="clear" w:color="auto" w:fill="FFFFFF" w:themeFill="background1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1.一组同学负责手机同学日常不合理使用手机的照片；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2.二组同学搜集一些国内外关于校园使用手机的相关事件；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3.三组同学搜集一些不合理使用手机的视频资料；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4.四组同学调研并撰写手合理使用手机的方法和经验。</w:t>
            </w:r>
          </w:p>
        </w:tc>
        <w:tc>
          <w:tcPr>
            <w:tcW w:w="2451" w:type="dxa"/>
            <w:shd w:val="clear" w:color="auto" w:fill="FFFFFF" w:themeFill="background1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学生养成团结合作的习惯。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tcBorders>
              <w:bottom w:val="single" w:color="2E75B5" w:themeColor="accent1" w:themeShade="BF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课中合作学习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2496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导 入</w:t>
            </w:r>
          </w:p>
        </w:tc>
        <w:tc>
          <w:tcPr>
            <w:tcW w:w="4824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环节一</w:t>
            </w:r>
          </w:p>
          <w:p>
            <w:pP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案例、照片</w:t>
            </w: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观看日常生活中同学们使用手机的现状</w:t>
            </w: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展示一组同学的调查结果</w:t>
            </w: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环节二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思考：</w:t>
            </w:r>
          </w:p>
          <w:p>
            <w:pPr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你知道手机在给我们带来便利的同时，也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是否会带来危害？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51" w:type="dxa"/>
            <w:tcBorders>
              <w:bottom w:val="single" w:color="44546A" w:themeColor="text2" w:sz="8" w:space="0"/>
            </w:tcBorders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通过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案例和调查</w:t>
            </w:r>
            <w:r>
              <w:rPr>
                <w:rFonts w:hint="eastAsia"/>
                <w:sz w:val="24"/>
                <w:szCs w:val="24"/>
              </w:rPr>
              <w:t>，使学生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思考自己的手机使用是否合理。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2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辩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辩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手机的利与弊</w:t>
            </w:r>
          </w:p>
          <w:p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环节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辩论赛</w:t>
            </w:r>
          </w:p>
          <w:p>
            <w:pP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对于我们在校的中职生而言，在校使用手机到底是利大还是弊大呢？</w:t>
            </w:r>
          </w:p>
          <w:p>
            <w:pP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明确</w:t>
            </w:r>
          </w:p>
          <w:p>
            <w:pP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手机的用途：语音通话、视频通话、地图导航、交易理财、阅读学习、社交娱乐、生活帮助等。</w:t>
            </w:r>
          </w:p>
          <w:p>
            <w:pP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手机的好处：提高生活效率、丰富业余生活、拓宽人际脉络、海量信息资源等。</w:t>
            </w:r>
          </w:p>
          <w:p>
            <w:pP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手机的弊病：影响视力及身体健康、耗费大量时间、加大经济负担、不良信息误导、人身安全隐患等。</w:t>
            </w:r>
          </w:p>
          <w:p>
            <w:pPr>
              <w:ind w:firstLine="720" w:firstLineChars="300"/>
              <w:jc w:val="left"/>
              <w:rPr>
                <w:rFonts w:hint="eastAsia"/>
                <w:sz w:val="24"/>
                <w:szCs w:val="24"/>
                <w:lang w:eastAsia="zh-CN"/>
              </w:rPr>
            </w:pP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通过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辩论</w:t>
            </w:r>
            <w:r>
              <w:rPr>
                <w:rFonts w:ascii="宋体" w:hAnsi="宋体" w:eastAsia="宋体" w:cs="宋体"/>
                <w:sz w:val="24"/>
                <w:szCs w:val="24"/>
              </w:rPr>
              <w:t>，引发学生深入思考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手机带来的利与弊。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鉴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鉴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合理使用手机的</w:t>
            </w:r>
          </w:p>
          <w:p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制度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环节四：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二组同学展示他们的调查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  国内部分中学的做法：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杭州一中：规定不准带手机进校。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龙岩一中：带手机进考场，无论是否用于作弊，该科成绩一律以0分论处。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浙江台州一中等等。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国外的做法：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芬兰、意大利、英国、美国、德国等。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>
            <w:pPr>
              <w:pStyle w:val="16"/>
              <w:ind w:left="0" w:leftChars="0" w:firstLine="0" w:firstLine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看视频《沉迷手机的危害》</w:t>
            </w:r>
          </w:p>
          <w:p>
            <w:pPr>
              <w:pStyle w:val="16"/>
              <w:ind w:left="0" w:leftChars="0" w:firstLine="0" w:firstLine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三组同学展示资料</w:t>
            </w: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通过展示、介绍，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学生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了解国内外对青少年手机的管理制度，和手机的危害，增强合理使用手机的自觉性。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5" w:hRule="atLeast"/>
          <w:jc w:val="center"/>
        </w:trPr>
        <w:tc>
          <w:tcPr>
            <w:tcW w:w="2496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jc w:val="both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做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做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合理使用手机的</w:t>
            </w:r>
          </w:p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方法</w:t>
            </w:r>
          </w:p>
        </w:tc>
        <w:tc>
          <w:tcPr>
            <w:tcW w:w="4824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环节六;</w:t>
            </w:r>
          </w:p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四组的同学介绍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合理</w:t>
            </w: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使用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的正确方法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 xml:space="preserve">环节七： </w:t>
            </w:r>
          </w:p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同学们互相检查手机，卸载不必要的APP。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1" w:type="dxa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学生通过介绍，了解合理使用手机的方法。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学生践行对手机的合理使用。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课后自主学习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 后 拓 展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pStyle w:val="6"/>
              <w:widowControl/>
              <w:spacing w:beforeAutospacing="0" w:afterAutospacing="0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做一做</w:t>
            </w:r>
          </w:p>
          <w:p>
            <w:pPr>
              <w:rPr>
                <w:rFonts w:hint="default"/>
                <w:sz w:val="24"/>
                <w:szCs w:val="24"/>
                <w:lang w:val="en-US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以寝室为单位，互相监督同学们合理使用手机的情况。</w:t>
            </w:r>
            <w:bookmarkEnd w:id="0"/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通过互相监督，进一步感受合理使用手机带来健康生活的愉快。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总 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ind w:firstLine="712" w:firstLineChars="297"/>
              <w:jc w:val="left"/>
              <w:rPr>
                <w:sz w:val="24"/>
                <w:szCs w:val="24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spacing w:line="240" w:lineRule="atLeast"/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134" w:right="1134" w:bottom="680" w:left="1134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88527F"/>
    <w:rsid w:val="000202F9"/>
    <w:rsid w:val="00075CDF"/>
    <w:rsid w:val="000A3590"/>
    <w:rsid w:val="00130551"/>
    <w:rsid w:val="00130878"/>
    <w:rsid w:val="0015006A"/>
    <w:rsid w:val="00177BED"/>
    <w:rsid w:val="001D1CD5"/>
    <w:rsid w:val="001E4FD4"/>
    <w:rsid w:val="001F34C5"/>
    <w:rsid w:val="002157CF"/>
    <w:rsid w:val="002425B5"/>
    <w:rsid w:val="00265107"/>
    <w:rsid w:val="002778A6"/>
    <w:rsid w:val="0028670E"/>
    <w:rsid w:val="00327E94"/>
    <w:rsid w:val="003361B1"/>
    <w:rsid w:val="00365733"/>
    <w:rsid w:val="00377DDD"/>
    <w:rsid w:val="003863ED"/>
    <w:rsid w:val="003C1E7C"/>
    <w:rsid w:val="00426FC8"/>
    <w:rsid w:val="00430CB8"/>
    <w:rsid w:val="00434B5E"/>
    <w:rsid w:val="004A2587"/>
    <w:rsid w:val="004C0B20"/>
    <w:rsid w:val="004E4294"/>
    <w:rsid w:val="00501AE7"/>
    <w:rsid w:val="00513776"/>
    <w:rsid w:val="00515F93"/>
    <w:rsid w:val="00542516"/>
    <w:rsid w:val="005543C1"/>
    <w:rsid w:val="00557732"/>
    <w:rsid w:val="00564357"/>
    <w:rsid w:val="005A2A3A"/>
    <w:rsid w:val="006372EB"/>
    <w:rsid w:val="00643190"/>
    <w:rsid w:val="006530E1"/>
    <w:rsid w:val="00677983"/>
    <w:rsid w:val="00683367"/>
    <w:rsid w:val="00703365"/>
    <w:rsid w:val="007A3956"/>
    <w:rsid w:val="0082604A"/>
    <w:rsid w:val="008565B8"/>
    <w:rsid w:val="008679EC"/>
    <w:rsid w:val="008773AA"/>
    <w:rsid w:val="0088527F"/>
    <w:rsid w:val="008A39F5"/>
    <w:rsid w:val="008B3567"/>
    <w:rsid w:val="008E070E"/>
    <w:rsid w:val="00910A60"/>
    <w:rsid w:val="0093121B"/>
    <w:rsid w:val="00A057D3"/>
    <w:rsid w:val="00A21768"/>
    <w:rsid w:val="00A27000"/>
    <w:rsid w:val="00A4766C"/>
    <w:rsid w:val="00A602A7"/>
    <w:rsid w:val="00AF7075"/>
    <w:rsid w:val="00B13527"/>
    <w:rsid w:val="00B56228"/>
    <w:rsid w:val="00BA4912"/>
    <w:rsid w:val="00BF6AB3"/>
    <w:rsid w:val="00C07C52"/>
    <w:rsid w:val="00C2180D"/>
    <w:rsid w:val="00C364F1"/>
    <w:rsid w:val="00C61052"/>
    <w:rsid w:val="00C910E1"/>
    <w:rsid w:val="00CD3470"/>
    <w:rsid w:val="00D0246E"/>
    <w:rsid w:val="00DA1FEE"/>
    <w:rsid w:val="00DB13F7"/>
    <w:rsid w:val="00DF174F"/>
    <w:rsid w:val="00E13A1C"/>
    <w:rsid w:val="00E3101D"/>
    <w:rsid w:val="00EC65C6"/>
    <w:rsid w:val="00EE3CBB"/>
    <w:rsid w:val="00F34303"/>
    <w:rsid w:val="00F53871"/>
    <w:rsid w:val="00F66107"/>
    <w:rsid w:val="00F762E9"/>
    <w:rsid w:val="00FA1A1A"/>
    <w:rsid w:val="00FA5489"/>
    <w:rsid w:val="03962C7F"/>
    <w:rsid w:val="08BB7260"/>
    <w:rsid w:val="09822756"/>
    <w:rsid w:val="0D484F17"/>
    <w:rsid w:val="17DB1F4B"/>
    <w:rsid w:val="17F50359"/>
    <w:rsid w:val="19874B5D"/>
    <w:rsid w:val="212222AB"/>
    <w:rsid w:val="273756AD"/>
    <w:rsid w:val="298E4D16"/>
    <w:rsid w:val="2B8B11FA"/>
    <w:rsid w:val="305771AB"/>
    <w:rsid w:val="310A07F2"/>
    <w:rsid w:val="32392AC7"/>
    <w:rsid w:val="35F60AEE"/>
    <w:rsid w:val="38F43A4E"/>
    <w:rsid w:val="39337E03"/>
    <w:rsid w:val="398A5563"/>
    <w:rsid w:val="399979CE"/>
    <w:rsid w:val="3AB57B20"/>
    <w:rsid w:val="3B537266"/>
    <w:rsid w:val="43797FF7"/>
    <w:rsid w:val="44D84A63"/>
    <w:rsid w:val="477740F4"/>
    <w:rsid w:val="48E15E16"/>
    <w:rsid w:val="54C321DE"/>
    <w:rsid w:val="56F6324A"/>
    <w:rsid w:val="5F6D454B"/>
    <w:rsid w:val="5FF71D0E"/>
    <w:rsid w:val="638F3342"/>
    <w:rsid w:val="63DE0068"/>
    <w:rsid w:val="653F036B"/>
    <w:rsid w:val="69F31BC9"/>
    <w:rsid w:val="6A8B79B8"/>
    <w:rsid w:val="70250276"/>
    <w:rsid w:val="72E91510"/>
    <w:rsid w:val="75046735"/>
    <w:rsid w:val="7C42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  <w:style w:type="character" w:customStyle="1" w:styleId="13">
    <w:name w:val="批注框文本 Char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9"/>
    <w:link w:val="14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7">
    <w:name w:val="List Paragraph_d5ad9c54-2f7d-4e77-bf10-18850103e9e5"/>
    <w:basedOn w:val="1"/>
    <w:qFormat/>
    <w:uiPriority w:val="0"/>
    <w:pPr>
      <w:ind w:left="100" w:firstLine="200" w:firstLineChars="200"/>
    </w:pPr>
    <w:rPr>
      <w:rFonts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5018BF-3AC6-4A01-858C-59F5CC13AD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		WIN</Company>
  <Pages>4</Pages>
  <Words>1303</Words>
  <Characters>1330</Characters>
  <Lines>8</Lines>
  <Paragraphs>2</Paragraphs>
  <TotalTime>91</TotalTime>
  <ScaleCrop>false</ScaleCrop>
  <LinksUpToDate>false</LinksUpToDate>
  <CharactersWithSpaces>1434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2023-03-07T01:25:00Z</dcterms:created>
  <dc:creator>86138</dc:creator>
  <cp:lastModifiedBy>86138</cp:lastModifiedBy>
  <dcterms:modified xsi:type="dcterms:W3CDTF">2023-11-03T15:38:00Z</dcterms:modified>
  <dc:title>树立正确的劳动观念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F2335F4351C34304BCD4B3C3111C18D5_12</vt:lpwstr>
  </property>
</Properties>
</file>